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3969"/>
      </w:tblGrid>
      <w:tr w:rsidR="0033652A" w:rsidRPr="0033652A" w:rsidTr="0033652A">
        <w:tc>
          <w:tcPr>
            <w:tcW w:w="5098" w:type="dxa"/>
          </w:tcPr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Исх. № ___ от «__»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652A">
              <w:rPr>
                <w:rFonts w:ascii="Times New Roman" w:hAnsi="Times New Roman" w:cs="Times New Roman"/>
                <w:sz w:val="24"/>
                <w:szCs w:val="24"/>
              </w:rPr>
              <w:t>_______ 202__ год</w:t>
            </w:r>
          </w:p>
        </w:tc>
        <w:tc>
          <w:tcPr>
            <w:tcW w:w="3969" w:type="dxa"/>
          </w:tcPr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Генеральному Директору 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«ДиректЛизинг»</w:t>
            </w:r>
          </w:p>
          <w:p w:rsid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Бочкову Виктору Олеговичу</w:t>
            </w:r>
          </w:p>
          <w:p w:rsidR="0033652A" w:rsidRPr="0033652A" w:rsidRDefault="003365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56B3" w:rsidRDefault="00BB56B3">
      <w:pPr>
        <w:rPr>
          <w:rFonts w:ascii="Times New Roman" w:hAnsi="Times New Roman" w:cs="Times New Roman"/>
          <w:sz w:val="24"/>
          <w:szCs w:val="24"/>
        </w:rPr>
      </w:pPr>
    </w:p>
    <w:p w:rsidR="0033652A" w:rsidRDefault="0033652A">
      <w:pPr>
        <w:rPr>
          <w:rFonts w:ascii="Times New Roman" w:hAnsi="Times New Roman" w:cs="Times New Roman"/>
          <w:sz w:val="24"/>
          <w:szCs w:val="24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7AD0" w:rsidRDefault="00967AD0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652A" w:rsidRDefault="00FF379E" w:rsidP="003365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9E6CB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652A" w:rsidRDefault="0033652A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«__________» и ООО «ДиректЛизинг» заключен договор финансовой аренды (лизинга) №____ от «__» ________ 202_ г.</w:t>
      </w:r>
    </w:p>
    <w:p w:rsidR="001A466E" w:rsidRDefault="00257BC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на «__» ________ 202_ года у ООО «____________» возникла задолженность по оплате лизинговых платежей в размере ________ (__________) рублей. П</w:t>
      </w:r>
      <w:r>
        <w:rPr>
          <w:rFonts w:ascii="Times New Roman" w:hAnsi="Times New Roman" w:cs="Times New Roman"/>
          <w:sz w:val="24"/>
          <w:szCs w:val="24"/>
        </w:rPr>
        <w:t>рошу провести реструктуризацию</w:t>
      </w:r>
      <w:r>
        <w:rPr>
          <w:rFonts w:ascii="Times New Roman" w:hAnsi="Times New Roman" w:cs="Times New Roman"/>
          <w:sz w:val="24"/>
          <w:szCs w:val="24"/>
        </w:rPr>
        <w:t xml:space="preserve"> образовавшейся задолженности. </w:t>
      </w:r>
    </w:p>
    <w:p w:rsidR="00967AD0" w:rsidRDefault="00967AD0" w:rsidP="0033652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52A" w:rsidRPr="0033652A" w:rsidRDefault="0033652A" w:rsidP="003365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ООО «_________»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_____________/_____________/</w:t>
      </w:r>
    </w:p>
    <w:sectPr w:rsidR="0033652A" w:rsidRPr="00336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52A"/>
    <w:rsid w:val="001A466E"/>
    <w:rsid w:val="001D411C"/>
    <w:rsid w:val="00257BC0"/>
    <w:rsid w:val="0030501E"/>
    <w:rsid w:val="0033652A"/>
    <w:rsid w:val="0072104A"/>
    <w:rsid w:val="0079519F"/>
    <w:rsid w:val="0088089E"/>
    <w:rsid w:val="00963DD3"/>
    <w:rsid w:val="00967AD0"/>
    <w:rsid w:val="009A743F"/>
    <w:rsid w:val="009E6CB2"/>
    <w:rsid w:val="00AE5411"/>
    <w:rsid w:val="00B911B2"/>
    <w:rsid w:val="00BB56B3"/>
    <w:rsid w:val="00CE28C8"/>
    <w:rsid w:val="00E431DB"/>
    <w:rsid w:val="00F121D7"/>
    <w:rsid w:val="00FB61AA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A4DCDF-CBFA-4D71-81CF-DF0CB30F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6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Будимирова  Ирина Александровна</dc:creator>
  <cp:keywords/>
  <dc:description/>
  <cp:lastModifiedBy>Будимирова  Ирина Александровна</cp:lastModifiedBy>
  <cp:revision>2</cp:revision>
  <dcterms:created xsi:type="dcterms:W3CDTF">2021-07-22T09:58:00Z</dcterms:created>
  <dcterms:modified xsi:type="dcterms:W3CDTF">2021-07-22T09:58:00Z</dcterms:modified>
</cp:coreProperties>
</file>